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F6823" w14:paraId="6E76062D" w14:textId="77777777" w:rsidTr="007915AF">
        <w:tc>
          <w:tcPr>
            <w:tcW w:w="9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2A9A81" w14:textId="557DB41F" w:rsidR="00EF6823" w:rsidRPr="00A7615A" w:rsidRDefault="00BC0793" w:rsidP="007915AF">
            <w:pPr>
              <w:rPr>
                <w:b/>
                <w:bCs/>
                <w:sz w:val="28"/>
                <w:szCs w:val="28"/>
              </w:rPr>
            </w:pPr>
            <w:bookmarkStart w:id="0" w:name="_Hlk203337121"/>
            <w:r>
              <w:rPr>
                <w:b/>
                <w:bCs/>
                <w:sz w:val="28"/>
                <w:szCs w:val="28"/>
              </w:rPr>
              <w:t>August 1</w:t>
            </w:r>
            <w:r w:rsidR="00D365D5">
              <w:rPr>
                <w:b/>
                <w:bCs/>
                <w:sz w:val="28"/>
                <w:szCs w:val="28"/>
              </w:rPr>
              <w:t xml:space="preserve">2 </w:t>
            </w:r>
            <w:r>
              <w:rPr>
                <w:b/>
                <w:bCs/>
                <w:sz w:val="28"/>
                <w:szCs w:val="28"/>
              </w:rPr>
              <w:t>– September 1</w:t>
            </w:r>
            <w:r w:rsidR="00D365D5">
              <w:rPr>
                <w:b/>
                <w:bCs/>
                <w:sz w:val="28"/>
                <w:szCs w:val="28"/>
              </w:rPr>
              <w:t>3, 2026</w:t>
            </w:r>
          </w:p>
        </w:tc>
      </w:tr>
    </w:tbl>
    <w:p w14:paraId="40D7D8D8" w14:textId="77777777" w:rsidR="00EF6823" w:rsidRDefault="00EF6823" w:rsidP="00EF6823">
      <w:pPr>
        <w:rPr>
          <w:b/>
          <w:bCs/>
        </w:rPr>
      </w:pPr>
    </w:p>
    <w:p w14:paraId="4BA49929" w14:textId="7C339353" w:rsidR="00175950" w:rsidRDefault="00C351CF" w:rsidP="00C351CF">
      <w:pPr>
        <w:rPr>
          <w:sz w:val="22"/>
          <w:szCs w:val="22"/>
        </w:rPr>
      </w:pPr>
      <w:r w:rsidRPr="00C94E21">
        <w:rPr>
          <w:b/>
          <w:bCs/>
          <w:sz w:val="22"/>
          <w:szCs w:val="22"/>
        </w:rPr>
        <w:t>Updates</w:t>
      </w:r>
      <w:r w:rsidRPr="00C94E21">
        <w:rPr>
          <w:sz w:val="22"/>
          <w:szCs w:val="22"/>
        </w:rPr>
        <w:t>:</w:t>
      </w:r>
    </w:p>
    <w:p w14:paraId="0B05AFDD" w14:textId="77777777" w:rsidR="009F2559" w:rsidRPr="00E701A8" w:rsidRDefault="009F2559" w:rsidP="00D56166">
      <w:pPr>
        <w:pStyle w:val="ListParagraph"/>
        <w:rPr>
          <w:sz w:val="22"/>
          <w:szCs w:val="22"/>
        </w:rPr>
      </w:pPr>
    </w:p>
    <w:p w14:paraId="2AC0C326" w14:textId="1BABBF34" w:rsidR="00EF6823" w:rsidRPr="00C94E21" w:rsidRDefault="00EF6823" w:rsidP="00EF6823">
      <w:pPr>
        <w:rPr>
          <w:b/>
          <w:bCs/>
          <w:sz w:val="22"/>
          <w:szCs w:val="22"/>
        </w:rPr>
      </w:pPr>
      <w:r w:rsidRPr="00C94E21">
        <w:rPr>
          <w:b/>
          <w:bCs/>
          <w:sz w:val="22"/>
          <w:szCs w:val="22"/>
        </w:rPr>
        <w:t>Completed work this period:</w:t>
      </w:r>
    </w:p>
    <w:p w14:paraId="775375EF" w14:textId="0C866B62" w:rsidR="00BD090C" w:rsidRDefault="00C9276B" w:rsidP="00740B4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>CAO</w:t>
      </w:r>
      <w:r w:rsidR="005E70CB" w:rsidRPr="00C94E21">
        <w:rPr>
          <w:sz w:val="22"/>
          <w:szCs w:val="22"/>
        </w:rPr>
        <w:t xml:space="preserve"> meetings</w:t>
      </w:r>
      <w:r w:rsidR="00AF0086" w:rsidRPr="00C94E21">
        <w:rPr>
          <w:sz w:val="22"/>
          <w:szCs w:val="22"/>
        </w:rPr>
        <w:t xml:space="preserve"> </w:t>
      </w:r>
      <w:r w:rsidR="00D977F7" w:rsidRPr="00C94E21">
        <w:rPr>
          <w:sz w:val="22"/>
          <w:szCs w:val="22"/>
        </w:rPr>
        <w:t>with</w:t>
      </w:r>
      <w:r w:rsidR="005E70CB" w:rsidRPr="00C94E21">
        <w:rPr>
          <w:sz w:val="22"/>
          <w:szCs w:val="22"/>
        </w:rPr>
        <w:t xml:space="preserve"> Public Wor</w:t>
      </w:r>
      <w:r w:rsidR="00F25672" w:rsidRPr="00C94E21">
        <w:rPr>
          <w:sz w:val="22"/>
          <w:szCs w:val="22"/>
        </w:rPr>
        <w:t>ks</w:t>
      </w:r>
      <w:r w:rsidR="00AF0086" w:rsidRPr="00C94E21">
        <w:rPr>
          <w:sz w:val="22"/>
          <w:szCs w:val="22"/>
        </w:rPr>
        <w:t xml:space="preserve"> Operations Coordinator</w:t>
      </w:r>
      <w:r w:rsidR="00571B2A">
        <w:rPr>
          <w:sz w:val="22"/>
          <w:szCs w:val="22"/>
        </w:rPr>
        <w:t xml:space="preserve"> </w:t>
      </w:r>
    </w:p>
    <w:p w14:paraId="654E1EB6" w14:textId="48B003C5" w:rsidR="001967B9" w:rsidRPr="00740B42" w:rsidRDefault="001967B9" w:rsidP="00740B4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Employee matters</w:t>
      </w:r>
    </w:p>
    <w:p w14:paraId="494BF7C2" w14:textId="2432A863" w:rsidR="006B3292" w:rsidRPr="00037238" w:rsidRDefault="006B3292" w:rsidP="0054294E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Council meeting follow up</w:t>
      </w:r>
      <w:r w:rsidR="006B1FD7">
        <w:rPr>
          <w:sz w:val="22"/>
          <w:szCs w:val="22"/>
        </w:rPr>
        <w:t xml:space="preserve"> – letters, etc.</w:t>
      </w:r>
    </w:p>
    <w:p w14:paraId="2B2A708E" w14:textId="49A7AF16" w:rsidR="00E844E2" w:rsidRPr="00CF3A23" w:rsidRDefault="00BC0793" w:rsidP="00E844E2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August</w:t>
      </w:r>
      <w:r w:rsidR="009F2559" w:rsidRPr="00E844E2">
        <w:rPr>
          <w:sz w:val="22"/>
          <w:szCs w:val="22"/>
        </w:rPr>
        <w:t xml:space="preserve"> Utility Billing</w:t>
      </w:r>
    </w:p>
    <w:p w14:paraId="2188A86F" w14:textId="75A99570" w:rsidR="00CF3A23" w:rsidRPr="00CF3A23" w:rsidRDefault="00CF3A23" w:rsidP="00E844E2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Tax Enforcement updates and reconciliations</w:t>
      </w:r>
    </w:p>
    <w:p w14:paraId="0552ACDA" w14:textId="390612FF" w:rsidR="00BC0793" w:rsidRPr="00BC0793" w:rsidRDefault="00BC0793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File interest on Property for Building Order</w:t>
      </w:r>
    </w:p>
    <w:p w14:paraId="50937CC9" w14:textId="74E382DE" w:rsidR="00BC0793" w:rsidRPr="00BC0793" w:rsidRDefault="00BC0793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Virtual webinar- Municipal Advisory info on Tax Enforcement Process</w:t>
      </w:r>
      <w:r w:rsidR="007A3A88">
        <w:rPr>
          <w:sz w:val="22"/>
          <w:szCs w:val="22"/>
        </w:rPr>
        <w:t xml:space="preserve"> - Cate</w:t>
      </w:r>
    </w:p>
    <w:p w14:paraId="4272DB64" w14:textId="0E13AB80" w:rsidR="00BC0793" w:rsidRPr="00BC0793" w:rsidRDefault="00BC0793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Update Maintenance List in preparation to submit to SAMA – Submitted Sept 14/26</w:t>
      </w:r>
    </w:p>
    <w:p w14:paraId="5A3F6A0A" w14:textId="48DAA53C" w:rsidR="00BC0793" w:rsidRPr="00BC0793" w:rsidRDefault="00BC0793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Reviewed and completed SAMA callbacks</w:t>
      </w:r>
    </w:p>
    <w:p w14:paraId="57509A57" w14:textId="72F6AF92" w:rsidR="00BC0793" w:rsidRPr="00BC0793" w:rsidRDefault="007A3A88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Work on</w:t>
      </w:r>
      <w:r w:rsidR="00BC0793">
        <w:rPr>
          <w:sz w:val="22"/>
          <w:szCs w:val="22"/>
        </w:rPr>
        <w:t xml:space="preserve"> Standard Operating Procedure</w:t>
      </w:r>
      <w:r>
        <w:rPr>
          <w:sz w:val="22"/>
          <w:szCs w:val="22"/>
        </w:rPr>
        <w:t>s</w:t>
      </w:r>
      <w:r w:rsidR="00BC0793">
        <w:rPr>
          <w:sz w:val="22"/>
          <w:szCs w:val="22"/>
        </w:rPr>
        <w:t xml:space="preserve"> for </w:t>
      </w:r>
      <w:r w:rsidR="00E45BE0">
        <w:rPr>
          <w:sz w:val="22"/>
          <w:szCs w:val="22"/>
        </w:rPr>
        <w:t xml:space="preserve">all </w:t>
      </w:r>
      <w:r w:rsidR="00BC0793">
        <w:rPr>
          <w:sz w:val="22"/>
          <w:szCs w:val="22"/>
        </w:rPr>
        <w:t>A</w:t>
      </w:r>
      <w:r w:rsidR="00E45BE0">
        <w:rPr>
          <w:sz w:val="22"/>
          <w:szCs w:val="22"/>
        </w:rPr>
        <w:t>ssistant CAO</w:t>
      </w:r>
      <w:r w:rsidR="00BC0793">
        <w:rPr>
          <w:sz w:val="22"/>
          <w:szCs w:val="22"/>
        </w:rPr>
        <w:t xml:space="preserve"> duties (ongoing)</w:t>
      </w:r>
    </w:p>
    <w:p w14:paraId="5D31E97A" w14:textId="5A5C4EBE" w:rsidR="00BC0793" w:rsidRPr="00E45BE0" w:rsidRDefault="00BC0793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Registered Water Operator for SWWA Conference in November</w:t>
      </w:r>
    </w:p>
    <w:p w14:paraId="0E2A74F1" w14:textId="63EF09CD" w:rsidR="00E45BE0" w:rsidRPr="00BC0793" w:rsidRDefault="00E45BE0" w:rsidP="00CF3A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Update and prepare mailing list for mailout of Ratepayer Meeting Summary</w:t>
      </w:r>
    </w:p>
    <w:p w14:paraId="515A9331" w14:textId="36E84B28" w:rsidR="00E45BE0" w:rsidRDefault="00E45BE0" w:rsidP="00CF3A2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Collaborate with </w:t>
      </w:r>
      <w:proofErr w:type="spellStart"/>
      <w:r>
        <w:rPr>
          <w:sz w:val="22"/>
          <w:szCs w:val="22"/>
        </w:rPr>
        <w:t>Voyent</w:t>
      </w:r>
      <w:proofErr w:type="spellEnd"/>
      <w:r>
        <w:rPr>
          <w:sz w:val="22"/>
          <w:szCs w:val="22"/>
        </w:rPr>
        <w:t xml:space="preserve"> to correct issue with specific region alerts</w:t>
      </w:r>
    </w:p>
    <w:p w14:paraId="14692F38" w14:textId="70983E3B" w:rsidR="001967B9" w:rsidRDefault="001967B9" w:rsidP="001967B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Mill Rate Return Completed and submitted</w:t>
      </w:r>
    </w:p>
    <w:p w14:paraId="3F69C6AB" w14:textId="66C9060A" w:rsidR="001967B9" w:rsidRDefault="001967B9" w:rsidP="001967B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2025 Municipal Waterworks completed and submitted – added to website</w:t>
      </w:r>
    </w:p>
    <w:p w14:paraId="312AF44D" w14:textId="1BF2D2B7" w:rsidR="001967B9" w:rsidRDefault="001967B9" w:rsidP="001967B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Zoning Bylaw Amendment work completed and </w:t>
      </w:r>
      <w:proofErr w:type="gramStart"/>
      <w:r>
        <w:rPr>
          <w:sz w:val="22"/>
          <w:szCs w:val="22"/>
        </w:rPr>
        <w:t>send</w:t>
      </w:r>
      <w:proofErr w:type="gramEnd"/>
      <w:r>
        <w:rPr>
          <w:sz w:val="22"/>
          <w:szCs w:val="22"/>
        </w:rPr>
        <w:t xml:space="preserve"> for ministerial approval</w:t>
      </w:r>
    </w:p>
    <w:p w14:paraId="2CF6AFED" w14:textId="08F9695E" w:rsidR="001967B9" w:rsidRDefault="001967B9" w:rsidP="001967B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Ratepayers Meeting preparation and added to website</w:t>
      </w:r>
    </w:p>
    <w:p w14:paraId="5293E7BA" w14:textId="71E4AC45" w:rsidR="001967B9" w:rsidRPr="001967B9" w:rsidRDefault="001967B9" w:rsidP="001967B9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Preparation of IMUC meeting material</w:t>
      </w:r>
    </w:p>
    <w:p w14:paraId="36E29819" w14:textId="38A5EF9F" w:rsidR="00C3527C" w:rsidRPr="00E1312D" w:rsidRDefault="00C3527C" w:rsidP="00037238">
      <w:pPr>
        <w:ind w:left="360"/>
        <w:rPr>
          <w:sz w:val="22"/>
          <w:szCs w:val="22"/>
        </w:rPr>
      </w:pPr>
    </w:p>
    <w:p w14:paraId="5A513471" w14:textId="7C3C785E" w:rsidR="00EF6823" w:rsidRPr="00F6205B" w:rsidRDefault="00EF6823" w:rsidP="00C3527C">
      <w:pPr>
        <w:pStyle w:val="ListParagraph"/>
        <w:ind w:left="360"/>
        <w:rPr>
          <w:sz w:val="22"/>
          <w:szCs w:val="22"/>
        </w:rPr>
      </w:pPr>
      <w:r w:rsidRPr="00F6205B">
        <w:rPr>
          <w:b/>
          <w:bCs/>
          <w:sz w:val="22"/>
          <w:szCs w:val="22"/>
        </w:rPr>
        <w:t>Work Planning for this month &amp; Upcoming Months:</w:t>
      </w:r>
    </w:p>
    <w:p w14:paraId="7AD74771" w14:textId="65059A55" w:rsidR="008B39AC" w:rsidRDefault="008B39AC" w:rsidP="009E3E78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Tree Policy Completed</w:t>
      </w:r>
    </w:p>
    <w:p w14:paraId="1FD6DE63" w14:textId="573CD4C5" w:rsidR="003B58B2" w:rsidRDefault="003B58B2" w:rsidP="009E3E78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Tax Abatement Policy completed</w:t>
      </w:r>
    </w:p>
    <w:p w14:paraId="2B15D38E" w14:textId="687DBDDF" w:rsidR="009E3E78" w:rsidRPr="00C94E21" w:rsidRDefault="009E3E78" w:rsidP="009E3E7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>Fire/Fireworks Bylaw</w:t>
      </w:r>
    </w:p>
    <w:p w14:paraId="7F61C114" w14:textId="100F2435" w:rsidR="009E3E78" w:rsidRPr="00C94E21" w:rsidRDefault="009E3E78" w:rsidP="009E3E7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>Governance</w:t>
      </w:r>
      <w:r w:rsidR="005E002C">
        <w:rPr>
          <w:sz w:val="22"/>
          <w:szCs w:val="22"/>
        </w:rPr>
        <w:t>/ Health &amp; Safety/HR</w:t>
      </w:r>
      <w:r w:rsidRPr="00C94E21">
        <w:rPr>
          <w:sz w:val="22"/>
          <w:szCs w:val="22"/>
        </w:rPr>
        <w:t xml:space="preserve"> Polic</w:t>
      </w:r>
      <w:r w:rsidR="005E002C">
        <w:rPr>
          <w:sz w:val="22"/>
          <w:szCs w:val="22"/>
        </w:rPr>
        <w:t>ies</w:t>
      </w:r>
    </w:p>
    <w:p w14:paraId="69FD0781" w14:textId="0FE0A3F0" w:rsidR="009E3E78" w:rsidRPr="009E3E78" w:rsidRDefault="009E3E78" w:rsidP="009E3E7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>Noise Bylaw/Special Events Application</w:t>
      </w:r>
    </w:p>
    <w:p w14:paraId="6744049C" w14:textId="2323A67E" w:rsidR="009B6AA7" w:rsidRPr="00C94E21" w:rsidRDefault="009B6AA7" w:rsidP="009B6AA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 xml:space="preserve">Work on SOPs for </w:t>
      </w:r>
      <w:r w:rsidR="003E7116">
        <w:rPr>
          <w:sz w:val="22"/>
          <w:szCs w:val="22"/>
        </w:rPr>
        <w:t>PW &amp; Administration</w:t>
      </w:r>
    </w:p>
    <w:p w14:paraId="74CCF655" w14:textId="5BE96461" w:rsidR="00E83303" w:rsidRPr="00C94E21" w:rsidRDefault="00E83303" w:rsidP="00E8330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 xml:space="preserve">Zoning bylaw </w:t>
      </w:r>
      <w:r w:rsidR="009B6AA7" w:rsidRPr="00C94E21">
        <w:rPr>
          <w:sz w:val="22"/>
          <w:szCs w:val="22"/>
        </w:rPr>
        <w:t>complete update</w:t>
      </w:r>
    </w:p>
    <w:p w14:paraId="15BF168C" w14:textId="257C30E2" w:rsidR="00EC2445" w:rsidRPr="00C94E21" w:rsidRDefault="00EC2445" w:rsidP="00EC2445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4E21">
        <w:rPr>
          <w:sz w:val="22"/>
          <w:szCs w:val="22"/>
        </w:rPr>
        <w:t xml:space="preserve">Performance Reviews with </w:t>
      </w:r>
      <w:r w:rsidR="005E002C">
        <w:rPr>
          <w:sz w:val="22"/>
          <w:szCs w:val="22"/>
        </w:rPr>
        <w:t>all</w:t>
      </w:r>
      <w:r w:rsidRPr="00C94E21">
        <w:rPr>
          <w:sz w:val="22"/>
          <w:szCs w:val="22"/>
        </w:rPr>
        <w:t xml:space="preserve"> staff</w:t>
      </w:r>
      <w:r w:rsidR="005E002C">
        <w:rPr>
          <w:sz w:val="22"/>
          <w:szCs w:val="22"/>
        </w:rPr>
        <w:t xml:space="preserve"> </w:t>
      </w:r>
      <w:r w:rsidR="00904880">
        <w:rPr>
          <w:sz w:val="22"/>
          <w:szCs w:val="22"/>
        </w:rPr>
        <w:t xml:space="preserve">- complete in </w:t>
      </w:r>
      <w:r w:rsidR="004D27D9">
        <w:rPr>
          <w:sz w:val="22"/>
          <w:szCs w:val="22"/>
        </w:rPr>
        <w:t>next couple weeks</w:t>
      </w:r>
      <w:r w:rsidR="00E844E2">
        <w:rPr>
          <w:sz w:val="22"/>
          <w:szCs w:val="22"/>
        </w:rPr>
        <w:t xml:space="preserve"> (2 completed)</w:t>
      </w:r>
    </w:p>
    <w:p w14:paraId="27D088DE" w14:textId="524E9545" w:rsidR="00032151" w:rsidRPr="00C94E21" w:rsidRDefault="007912F5" w:rsidP="00032151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>
        <w:rPr>
          <w:sz w:val="22"/>
          <w:szCs w:val="22"/>
        </w:rPr>
        <w:t>S</w:t>
      </w:r>
      <w:r w:rsidR="00FB78B8" w:rsidRPr="00C94E21">
        <w:rPr>
          <w:sz w:val="22"/>
          <w:szCs w:val="22"/>
        </w:rPr>
        <w:t>ubdivision</w:t>
      </w:r>
      <w:r w:rsidR="00032151" w:rsidRPr="00C94E21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="005E002C">
        <w:rPr>
          <w:sz w:val="22"/>
          <w:szCs w:val="22"/>
        </w:rPr>
        <w:t>greements</w:t>
      </w:r>
    </w:p>
    <w:p w14:paraId="64C12684" w14:textId="019A716F" w:rsidR="00D6124A" w:rsidRPr="00C94E21" w:rsidRDefault="00D6124A" w:rsidP="00EF68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4E21">
        <w:rPr>
          <w:sz w:val="22"/>
          <w:szCs w:val="22"/>
        </w:rPr>
        <w:t xml:space="preserve">Bylaw updates drafted </w:t>
      </w:r>
      <w:r w:rsidR="00245A14" w:rsidRPr="00C94E21">
        <w:rPr>
          <w:sz w:val="22"/>
          <w:szCs w:val="22"/>
        </w:rPr>
        <w:t>/ Register with Bylaw Court</w:t>
      </w:r>
      <w:r w:rsidR="00D766D8" w:rsidRPr="00C94E21">
        <w:rPr>
          <w:sz w:val="22"/>
          <w:szCs w:val="22"/>
        </w:rPr>
        <w:t xml:space="preserve"> </w:t>
      </w:r>
    </w:p>
    <w:p w14:paraId="674DF216" w14:textId="3E88A9DE" w:rsidR="006040CE" w:rsidRPr="00C94E21" w:rsidRDefault="006040CE" w:rsidP="00EF6823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C94E21">
        <w:rPr>
          <w:sz w:val="22"/>
          <w:szCs w:val="22"/>
        </w:rPr>
        <w:t>Asset Management</w:t>
      </w:r>
      <w:r w:rsidR="00676BED">
        <w:rPr>
          <w:sz w:val="22"/>
          <w:szCs w:val="22"/>
        </w:rPr>
        <w:t xml:space="preserve"> plan update</w:t>
      </w:r>
      <w:r w:rsidR="003B58B2">
        <w:rPr>
          <w:sz w:val="22"/>
          <w:szCs w:val="22"/>
        </w:rPr>
        <w:t xml:space="preserve"> completed</w:t>
      </w:r>
    </w:p>
    <w:p w14:paraId="5E2A295F" w14:textId="5D98265F" w:rsidR="00C93E8F" w:rsidRPr="00C94E21" w:rsidRDefault="00C93E8F" w:rsidP="00EF682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>Violence Prevention</w:t>
      </w:r>
      <w:r w:rsidR="0033236B" w:rsidRPr="00C94E21">
        <w:rPr>
          <w:sz w:val="22"/>
          <w:szCs w:val="22"/>
        </w:rPr>
        <w:t>/</w:t>
      </w:r>
      <w:r w:rsidRPr="00C94E21">
        <w:rPr>
          <w:sz w:val="22"/>
          <w:szCs w:val="22"/>
        </w:rPr>
        <w:t xml:space="preserve"> </w:t>
      </w:r>
      <w:r w:rsidR="00EC2445" w:rsidRPr="00C94E21">
        <w:rPr>
          <w:sz w:val="22"/>
          <w:szCs w:val="22"/>
        </w:rPr>
        <w:t>Teamwork &amp; Collaboration/ Conflict Resolution</w:t>
      </w:r>
      <w:r w:rsidR="00E844E2">
        <w:rPr>
          <w:sz w:val="22"/>
          <w:szCs w:val="22"/>
        </w:rPr>
        <w:t>/How to Deal with Difficult Customers</w:t>
      </w:r>
      <w:r w:rsidR="00EC2445" w:rsidRPr="00C94E21">
        <w:rPr>
          <w:sz w:val="22"/>
          <w:szCs w:val="22"/>
        </w:rPr>
        <w:t xml:space="preserve"> </w:t>
      </w:r>
      <w:r w:rsidRPr="00C94E21">
        <w:rPr>
          <w:sz w:val="22"/>
          <w:szCs w:val="22"/>
        </w:rPr>
        <w:t>Training for all staff</w:t>
      </w:r>
    </w:p>
    <w:p w14:paraId="3DE1DE32" w14:textId="77777777" w:rsidR="00A21FA5" w:rsidRDefault="007F2E31" w:rsidP="00EF682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C94E21">
        <w:rPr>
          <w:sz w:val="22"/>
          <w:szCs w:val="22"/>
        </w:rPr>
        <w:t>Complete electronic filing cleanup/organization</w:t>
      </w:r>
    </w:p>
    <w:p w14:paraId="18F38109" w14:textId="77777777" w:rsidR="00566809" w:rsidRDefault="00566809" w:rsidP="00566809">
      <w:pPr>
        <w:rPr>
          <w:sz w:val="22"/>
          <w:szCs w:val="22"/>
        </w:rPr>
      </w:pPr>
    </w:p>
    <w:p w14:paraId="15A4386A" w14:textId="77777777" w:rsidR="002B701C" w:rsidRPr="00C94E21" w:rsidRDefault="002B701C" w:rsidP="00566809">
      <w:pPr>
        <w:rPr>
          <w:sz w:val="22"/>
          <w:szCs w:val="22"/>
        </w:rPr>
      </w:pPr>
    </w:p>
    <w:p w14:paraId="071B4147" w14:textId="17DFAF7A" w:rsidR="00EF6823" w:rsidRPr="00C94E21" w:rsidRDefault="00D6124A" w:rsidP="00EF6823">
      <w:pPr>
        <w:rPr>
          <w:i/>
          <w:iCs/>
          <w:sz w:val="22"/>
          <w:szCs w:val="22"/>
        </w:rPr>
      </w:pPr>
      <w:r w:rsidRPr="00C94E21">
        <w:rPr>
          <w:i/>
          <w:iCs/>
          <w:sz w:val="22"/>
          <w:szCs w:val="22"/>
        </w:rPr>
        <w:t xml:space="preserve">In addition to above, </w:t>
      </w:r>
      <w:r w:rsidR="00EF6823" w:rsidRPr="00C94E21">
        <w:rPr>
          <w:i/>
          <w:iCs/>
          <w:sz w:val="22"/>
          <w:szCs w:val="22"/>
        </w:rPr>
        <w:t>keep in mind that all staff have routine, day-to-day activities such as</w:t>
      </w:r>
      <w:r w:rsidRPr="00C94E21">
        <w:rPr>
          <w:i/>
          <w:iCs/>
          <w:sz w:val="22"/>
          <w:szCs w:val="22"/>
        </w:rPr>
        <w:t xml:space="preserve"> answering calls</w:t>
      </w:r>
      <w:r w:rsidR="00E37EEA" w:rsidRPr="00C94E21">
        <w:rPr>
          <w:i/>
          <w:iCs/>
          <w:sz w:val="22"/>
          <w:szCs w:val="22"/>
        </w:rPr>
        <w:t>, emails</w:t>
      </w:r>
      <w:r w:rsidRPr="00C94E21">
        <w:rPr>
          <w:i/>
          <w:iCs/>
          <w:sz w:val="22"/>
          <w:szCs w:val="22"/>
        </w:rPr>
        <w:t>, collecting &amp; processing payments, payroll, communications</w:t>
      </w:r>
      <w:r w:rsidR="00095AC1" w:rsidRPr="00C94E21">
        <w:rPr>
          <w:i/>
          <w:iCs/>
          <w:sz w:val="22"/>
          <w:szCs w:val="22"/>
        </w:rPr>
        <w:t xml:space="preserve"> out </w:t>
      </w:r>
      <w:r w:rsidRPr="00C94E21">
        <w:rPr>
          <w:i/>
          <w:iCs/>
          <w:sz w:val="22"/>
          <w:szCs w:val="22"/>
        </w:rPr>
        <w:t>to resident via FB</w:t>
      </w:r>
      <w:r w:rsidR="00A71232" w:rsidRPr="00C94E21">
        <w:rPr>
          <w:i/>
          <w:iCs/>
          <w:sz w:val="22"/>
          <w:szCs w:val="22"/>
        </w:rPr>
        <w:t xml:space="preserve">, </w:t>
      </w:r>
      <w:r w:rsidRPr="00C94E21">
        <w:rPr>
          <w:i/>
          <w:iCs/>
          <w:sz w:val="22"/>
          <w:szCs w:val="22"/>
        </w:rPr>
        <w:t>website</w:t>
      </w:r>
      <w:r w:rsidR="00A71232" w:rsidRPr="00C94E21">
        <w:rPr>
          <w:i/>
          <w:iCs/>
          <w:sz w:val="22"/>
          <w:szCs w:val="22"/>
        </w:rPr>
        <w:t xml:space="preserve"> &amp; </w:t>
      </w:r>
      <w:proofErr w:type="spellStart"/>
      <w:r w:rsidR="00A71232" w:rsidRPr="00C94E21">
        <w:rPr>
          <w:i/>
          <w:iCs/>
          <w:sz w:val="22"/>
          <w:szCs w:val="22"/>
        </w:rPr>
        <w:t>Voyent</w:t>
      </w:r>
      <w:proofErr w:type="spellEnd"/>
      <w:r w:rsidR="00A71232" w:rsidRPr="00C94E21">
        <w:rPr>
          <w:i/>
          <w:iCs/>
          <w:sz w:val="22"/>
          <w:szCs w:val="22"/>
        </w:rPr>
        <w:t xml:space="preserve"> Alert</w:t>
      </w:r>
      <w:r w:rsidRPr="00C94E21">
        <w:rPr>
          <w:i/>
          <w:iCs/>
          <w:sz w:val="22"/>
          <w:szCs w:val="22"/>
        </w:rPr>
        <w:t xml:space="preserve">, preparing council agendas &amp; drafting minutes, signing of cheques, etc., meetings, </w:t>
      </w:r>
      <w:r w:rsidR="00E2344D" w:rsidRPr="00C94E21">
        <w:rPr>
          <w:i/>
          <w:iCs/>
          <w:sz w:val="22"/>
          <w:szCs w:val="22"/>
        </w:rPr>
        <w:t xml:space="preserve">accounts payable, </w:t>
      </w:r>
      <w:r w:rsidRPr="00C94E21">
        <w:rPr>
          <w:i/>
          <w:iCs/>
          <w:sz w:val="22"/>
          <w:szCs w:val="22"/>
        </w:rPr>
        <w:t>office cleaning,</w:t>
      </w:r>
      <w:r w:rsidR="00E37EEA" w:rsidRPr="00C94E21">
        <w:rPr>
          <w:i/>
          <w:iCs/>
          <w:sz w:val="22"/>
          <w:szCs w:val="22"/>
        </w:rPr>
        <w:t xml:space="preserve"> bylaw enforcement as required, </w:t>
      </w:r>
      <w:r w:rsidR="006A13B6" w:rsidRPr="00C94E21">
        <w:rPr>
          <w:i/>
          <w:iCs/>
          <w:sz w:val="22"/>
          <w:szCs w:val="22"/>
        </w:rPr>
        <w:t xml:space="preserve">building permits, </w:t>
      </w:r>
      <w:r w:rsidR="00E37EEA" w:rsidRPr="00C94E21">
        <w:rPr>
          <w:i/>
          <w:iCs/>
          <w:sz w:val="22"/>
          <w:szCs w:val="22"/>
        </w:rPr>
        <w:t>change of ownerships, tax certificates,</w:t>
      </w:r>
      <w:r w:rsidR="007F2E31" w:rsidRPr="00C94E21">
        <w:rPr>
          <w:i/>
          <w:iCs/>
          <w:sz w:val="22"/>
          <w:szCs w:val="22"/>
        </w:rPr>
        <w:t xml:space="preserve"> </w:t>
      </w:r>
      <w:r w:rsidRPr="00C94E21">
        <w:rPr>
          <w:i/>
          <w:iCs/>
          <w:sz w:val="22"/>
          <w:szCs w:val="22"/>
        </w:rPr>
        <w:t>etc. that also consume a significant amount of time.</w:t>
      </w:r>
      <w:bookmarkEnd w:id="0"/>
    </w:p>
    <w:sectPr w:rsidR="00EF6823" w:rsidRPr="00C94E21" w:rsidSect="00F6205B">
      <w:headerReference w:type="default" r:id="rId7"/>
      <w:pgSz w:w="12240" w:h="15840"/>
      <w:pgMar w:top="2226" w:right="1440" w:bottom="142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2FD53" w14:textId="77777777" w:rsidR="00A959BB" w:rsidRDefault="00A959BB" w:rsidP="00EF6823">
      <w:r>
        <w:separator/>
      </w:r>
    </w:p>
  </w:endnote>
  <w:endnote w:type="continuationSeparator" w:id="0">
    <w:p w14:paraId="561D1153" w14:textId="77777777" w:rsidR="00A959BB" w:rsidRDefault="00A959BB" w:rsidP="00EF6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96CA" w14:textId="77777777" w:rsidR="00A959BB" w:rsidRDefault="00A959BB" w:rsidP="00EF6823">
      <w:r>
        <w:separator/>
      </w:r>
    </w:p>
  </w:footnote>
  <w:footnote w:type="continuationSeparator" w:id="0">
    <w:p w14:paraId="2781338D" w14:textId="77777777" w:rsidR="00A959BB" w:rsidRDefault="00A959BB" w:rsidP="00EF6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9E667" w14:textId="77777777" w:rsidR="004D5EF1" w:rsidRDefault="00126AF5" w:rsidP="00631EE0">
    <w:pPr>
      <w:pStyle w:val="Header"/>
      <w:rPr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4D610ED" wp14:editId="13542DDD">
          <wp:simplePos x="0" y="0"/>
          <wp:positionH relativeFrom="column">
            <wp:posOffset>0</wp:posOffset>
          </wp:positionH>
          <wp:positionV relativeFrom="paragraph">
            <wp:posOffset>-157151</wp:posOffset>
          </wp:positionV>
          <wp:extent cx="1475740" cy="746760"/>
          <wp:effectExtent l="0" t="0" r="0" b="2540"/>
          <wp:wrapThrough wrapText="bothSides">
            <wp:wrapPolygon edited="0">
              <wp:start x="0" y="0"/>
              <wp:lineTo x="0" y="21306"/>
              <wp:lineTo x="21377" y="21306"/>
              <wp:lineTo x="21377" y="0"/>
              <wp:lineTo x="0" y="0"/>
            </wp:wrapPolygon>
          </wp:wrapThrough>
          <wp:docPr id="639458506" name="Picture 1" descr="A logo of a boa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598738" name="Picture 1" descr="A logo of a boa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3A6BB8">
      <w:rPr>
        <w:b/>
        <w:bCs/>
        <w:sz w:val="36"/>
        <w:szCs w:val="36"/>
      </w:rPr>
      <w:t xml:space="preserve">ADMINISTRATION </w:t>
    </w:r>
    <w:r>
      <w:rPr>
        <w:b/>
        <w:bCs/>
        <w:sz w:val="36"/>
        <w:szCs w:val="36"/>
      </w:rPr>
      <w:t>REPORT TO COUNCIL</w:t>
    </w:r>
  </w:p>
  <w:p w14:paraId="7DA87F44" w14:textId="3EE4A988" w:rsidR="00BF5D86" w:rsidRPr="004D5EF1" w:rsidRDefault="00BC0793" w:rsidP="00631EE0">
    <w:pPr>
      <w:pStyle w:val="Header"/>
      <w:rPr>
        <w:b/>
        <w:bCs/>
        <w:sz w:val="36"/>
        <w:szCs w:val="36"/>
      </w:rPr>
    </w:pPr>
    <w:r>
      <w:rPr>
        <w:b/>
        <w:bCs/>
        <w:sz w:val="36"/>
        <w:szCs w:val="36"/>
      </w:rPr>
      <w:t>SEPTEMBER 22</w:t>
    </w:r>
    <w:r w:rsidR="00CF3508">
      <w:rPr>
        <w:b/>
        <w:bCs/>
        <w:sz w:val="36"/>
        <w:szCs w:val="36"/>
      </w:rPr>
      <w:t>,</w:t>
    </w:r>
    <w:r w:rsidR="003A6BB8">
      <w:rPr>
        <w:b/>
        <w:bCs/>
        <w:sz w:val="36"/>
        <w:szCs w:val="36"/>
      </w:rPr>
      <w:t xml:space="preserve"> </w:t>
    </w:r>
    <w:proofErr w:type="gramStart"/>
    <w:r w:rsidR="003A6BB8">
      <w:rPr>
        <w:b/>
        <w:bCs/>
        <w:sz w:val="36"/>
        <w:szCs w:val="36"/>
      </w:rPr>
      <w:t>202</w:t>
    </w:r>
    <w:r w:rsidR="009F2559">
      <w:rPr>
        <w:b/>
        <w:bCs/>
        <w:sz w:val="36"/>
        <w:szCs w:val="36"/>
      </w:rPr>
      <w:t>6</w:t>
    </w:r>
    <w:proofErr w:type="gramEnd"/>
    <w:r w:rsidR="003A6BB8">
      <w:rPr>
        <w:b/>
        <w:bCs/>
        <w:sz w:val="36"/>
        <w:szCs w:val="36"/>
      </w:rPr>
      <w:t xml:space="preserve"> Council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48D1"/>
    <w:multiLevelType w:val="hybridMultilevel"/>
    <w:tmpl w:val="773A57EC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51387"/>
    <w:multiLevelType w:val="hybridMultilevel"/>
    <w:tmpl w:val="0E927A8E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950DC"/>
    <w:multiLevelType w:val="hybridMultilevel"/>
    <w:tmpl w:val="CAC2ECE2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03FD9"/>
    <w:multiLevelType w:val="hybridMultilevel"/>
    <w:tmpl w:val="5650D5E2"/>
    <w:lvl w:ilvl="0" w:tplc="6304F27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0F588B"/>
    <w:multiLevelType w:val="hybridMultilevel"/>
    <w:tmpl w:val="51327EC2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F6392"/>
    <w:multiLevelType w:val="hybridMultilevel"/>
    <w:tmpl w:val="4CE8D134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F5C08"/>
    <w:multiLevelType w:val="hybridMultilevel"/>
    <w:tmpl w:val="F39EA4F6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C4145"/>
    <w:multiLevelType w:val="hybridMultilevel"/>
    <w:tmpl w:val="95324B76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AD4743"/>
    <w:multiLevelType w:val="hybridMultilevel"/>
    <w:tmpl w:val="2146D5A8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47F3D"/>
    <w:multiLevelType w:val="hybridMultilevel"/>
    <w:tmpl w:val="29D88F54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37CFA"/>
    <w:multiLevelType w:val="hybridMultilevel"/>
    <w:tmpl w:val="9E640DCA"/>
    <w:lvl w:ilvl="0" w:tplc="6304F27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81B5D"/>
    <w:multiLevelType w:val="hybridMultilevel"/>
    <w:tmpl w:val="D70A4222"/>
    <w:lvl w:ilvl="0" w:tplc="3482AC1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208790">
    <w:abstractNumId w:val="7"/>
  </w:num>
  <w:num w:numId="2" w16cid:durableId="460734002">
    <w:abstractNumId w:val="10"/>
  </w:num>
  <w:num w:numId="3" w16cid:durableId="81028292">
    <w:abstractNumId w:val="1"/>
  </w:num>
  <w:num w:numId="4" w16cid:durableId="938835933">
    <w:abstractNumId w:val="0"/>
  </w:num>
  <w:num w:numId="5" w16cid:durableId="1811970004">
    <w:abstractNumId w:val="8"/>
  </w:num>
  <w:num w:numId="6" w16cid:durableId="1530683890">
    <w:abstractNumId w:val="6"/>
  </w:num>
  <w:num w:numId="7" w16cid:durableId="760561783">
    <w:abstractNumId w:val="11"/>
  </w:num>
  <w:num w:numId="8" w16cid:durableId="247882108">
    <w:abstractNumId w:val="3"/>
  </w:num>
  <w:num w:numId="9" w16cid:durableId="854149969">
    <w:abstractNumId w:val="4"/>
  </w:num>
  <w:num w:numId="10" w16cid:durableId="1908177022">
    <w:abstractNumId w:val="5"/>
  </w:num>
  <w:num w:numId="11" w16cid:durableId="2052336929">
    <w:abstractNumId w:val="2"/>
  </w:num>
  <w:num w:numId="12" w16cid:durableId="11364883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07"/>
    <w:rsid w:val="00002847"/>
    <w:rsid w:val="00014CC1"/>
    <w:rsid w:val="0001606B"/>
    <w:rsid w:val="00032151"/>
    <w:rsid w:val="000324D1"/>
    <w:rsid w:val="00037238"/>
    <w:rsid w:val="00041920"/>
    <w:rsid w:val="00044B1E"/>
    <w:rsid w:val="00075AD6"/>
    <w:rsid w:val="00083E88"/>
    <w:rsid w:val="00095AC1"/>
    <w:rsid w:val="000975C3"/>
    <w:rsid w:val="000A4BEA"/>
    <w:rsid w:val="000B0A75"/>
    <w:rsid w:val="000B76B0"/>
    <w:rsid w:val="000F0D7A"/>
    <w:rsid w:val="000F1A45"/>
    <w:rsid w:val="00110CBB"/>
    <w:rsid w:val="00114D66"/>
    <w:rsid w:val="00126A1A"/>
    <w:rsid w:val="00126AF5"/>
    <w:rsid w:val="00130248"/>
    <w:rsid w:val="001568F7"/>
    <w:rsid w:val="00175950"/>
    <w:rsid w:val="00192007"/>
    <w:rsid w:val="001967B9"/>
    <w:rsid w:val="00197DEE"/>
    <w:rsid w:val="001A1A49"/>
    <w:rsid w:val="001A44DE"/>
    <w:rsid w:val="001B0B73"/>
    <w:rsid w:val="001B1035"/>
    <w:rsid w:val="001B24F9"/>
    <w:rsid w:val="001D3B89"/>
    <w:rsid w:val="001D5999"/>
    <w:rsid w:val="001E5EAA"/>
    <w:rsid w:val="001F09EA"/>
    <w:rsid w:val="001F3C5B"/>
    <w:rsid w:val="0020034E"/>
    <w:rsid w:val="00202336"/>
    <w:rsid w:val="00212DA0"/>
    <w:rsid w:val="00231B7D"/>
    <w:rsid w:val="00235B0F"/>
    <w:rsid w:val="00245A14"/>
    <w:rsid w:val="0025529C"/>
    <w:rsid w:val="002754BE"/>
    <w:rsid w:val="002845DA"/>
    <w:rsid w:val="002B42AA"/>
    <w:rsid w:val="002B701C"/>
    <w:rsid w:val="002C2805"/>
    <w:rsid w:val="002C675D"/>
    <w:rsid w:val="002D319C"/>
    <w:rsid w:val="002D4241"/>
    <w:rsid w:val="002E1292"/>
    <w:rsid w:val="002E7D2B"/>
    <w:rsid w:val="002F2F6F"/>
    <w:rsid w:val="00303960"/>
    <w:rsid w:val="00306B35"/>
    <w:rsid w:val="00310D52"/>
    <w:rsid w:val="00315E20"/>
    <w:rsid w:val="0033236B"/>
    <w:rsid w:val="00353668"/>
    <w:rsid w:val="00357E14"/>
    <w:rsid w:val="003645D0"/>
    <w:rsid w:val="00386DE8"/>
    <w:rsid w:val="00396BFB"/>
    <w:rsid w:val="00397AD2"/>
    <w:rsid w:val="003A6BB8"/>
    <w:rsid w:val="003B58B2"/>
    <w:rsid w:val="003D13F0"/>
    <w:rsid w:val="003E1D45"/>
    <w:rsid w:val="003E2E8D"/>
    <w:rsid w:val="003E7116"/>
    <w:rsid w:val="003F38C7"/>
    <w:rsid w:val="00400355"/>
    <w:rsid w:val="004034EA"/>
    <w:rsid w:val="004139C7"/>
    <w:rsid w:val="004214B5"/>
    <w:rsid w:val="00425FF1"/>
    <w:rsid w:val="004528CC"/>
    <w:rsid w:val="0045490F"/>
    <w:rsid w:val="00482E78"/>
    <w:rsid w:val="004877B2"/>
    <w:rsid w:val="00487D01"/>
    <w:rsid w:val="004928E3"/>
    <w:rsid w:val="00495379"/>
    <w:rsid w:val="004B3603"/>
    <w:rsid w:val="004D27D9"/>
    <w:rsid w:val="004D5EF1"/>
    <w:rsid w:val="004E73E0"/>
    <w:rsid w:val="004F05C1"/>
    <w:rsid w:val="004F0707"/>
    <w:rsid w:val="004F404F"/>
    <w:rsid w:val="0051407A"/>
    <w:rsid w:val="00530F0D"/>
    <w:rsid w:val="0054294E"/>
    <w:rsid w:val="00552175"/>
    <w:rsid w:val="00563F4B"/>
    <w:rsid w:val="00566809"/>
    <w:rsid w:val="00571B2A"/>
    <w:rsid w:val="005753DD"/>
    <w:rsid w:val="00577D4A"/>
    <w:rsid w:val="00595DBE"/>
    <w:rsid w:val="005A1AF7"/>
    <w:rsid w:val="005A56EA"/>
    <w:rsid w:val="005B0E01"/>
    <w:rsid w:val="005C466E"/>
    <w:rsid w:val="005E002C"/>
    <w:rsid w:val="005E404F"/>
    <w:rsid w:val="005E70CB"/>
    <w:rsid w:val="005F5126"/>
    <w:rsid w:val="005F605E"/>
    <w:rsid w:val="005F60B3"/>
    <w:rsid w:val="0060289D"/>
    <w:rsid w:val="006040CE"/>
    <w:rsid w:val="006057BE"/>
    <w:rsid w:val="00607C5F"/>
    <w:rsid w:val="00621420"/>
    <w:rsid w:val="00627C29"/>
    <w:rsid w:val="00642131"/>
    <w:rsid w:val="00643DCC"/>
    <w:rsid w:val="00645BCA"/>
    <w:rsid w:val="00646DFC"/>
    <w:rsid w:val="006551FA"/>
    <w:rsid w:val="00662361"/>
    <w:rsid w:val="00675842"/>
    <w:rsid w:val="00676BED"/>
    <w:rsid w:val="00684B92"/>
    <w:rsid w:val="0069047C"/>
    <w:rsid w:val="00690FCD"/>
    <w:rsid w:val="006A13B6"/>
    <w:rsid w:val="006A289C"/>
    <w:rsid w:val="006B1FD7"/>
    <w:rsid w:val="006B3292"/>
    <w:rsid w:val="006B5F08"/>
    <w:rsid w:val="006C30C3"/>
    <w:rsid w:val="006C6EE5"/>
    <w:rsid w:val="006D6B09"/>
    <w:rsid w:val="006E22C9"/>
    <w:rsid w:val="006E2A21"/>
    <w:rsid w:val="006F4F6A"/>
    <w:rsid w:val="00705478"/>
    <w:rsid w:val="007217E9"/>
    <w:rsid w:val="00726037"/>
    <w:rsid w:val="00740B42"/>
    <w:rsid w:val="00752834"/>
    <w:rsid w:val="007912F5"/>
    <w:rsid w:val="007942E8"/>
    <w:rsid w:val="007A3A88"/>
    <w:rsid w:val="007B0B23"/>
    <w:rsid w:val="007C1E6F"/>
    <w:rsid w:val="007F2E31"/>
    <w:rsid w:val="00805F86"/>
    <w:rsid w:val="0080668C"/>
    <w:rsid w:val="008251DF"/>
    <w:rsid w:val="0082782C"/>
    <w:rsid w:val="0084459E"/>
    <w:rsid w:val="00857977"/>
    <w:rsid w:val="00863976"/>
    <w:rsid w:val="00876E07"/>
    <w:rsid w:val="00881D52"/>
    <w:rsid w:val="008A2229"/>
    <w:rsid w:val="008A73C3"/>
    <w:rsid w:val="008B1F9C"/>
    <w:rsid w:val="008B39AC"/>
    <w:rsid w:val="008B71E8"/>
    <w:rsid w:val="008B7B9E"/>
    <w:rsid w:val="008C079F"/>
    <w:rsid w:val="008C66A2"/>
    <w:rsid w:val="008D2224"/>
    <w:rsid w:val="008D29C5"/>
    <w:rsid w:val="008E03E0"/>
    <w:rsid w:val="008E522A"/>
    <w:rsid w:val="008F6E72"/>
    <w:rsid w:val="00904880"/>
    <w:rsid w:val="00947098"/>
    <w:rsid w:val="00954C42"/>
    <w:rsid w:val="00963C67"/>
    <w:rsid w:val="00971C4A"/>
    <w:rsid w:val="00976132"/>
    <w:rsid w:val="009B545D"/>
    <w:rsid w:val="009B6AA7"/>
    <w:rsid w:val="009D0697"/>
    <w:rsid w:val="009D0F17"/>
    <w:rsid w:val="009E3E78"/>
    <w:rsid w:val="009F0B7B"/>
    <w:rsid w:val="009F2559"/>
    <w:rsid w:val="00A04E4D"/>
    <w:rsid w:val="00A0621F"/>
    <w:rsid w:val="00A06B75"/>
    <w:rsid w:val="00A10C9D"/>
    <w:rsid w:val="00A17005"/>
    <w:rsid w:val="00A21FA5"/>
    <w:rsid w:val="00A3517C"/>
    <w:rsid w:val="00A71232"/>
    <w:rsid w:val="00A7207E"/>
    <w:rsid w:val="00A7615A"/>
    <w:rsid w:val="00A77E55"/>
    <w:rsid w:val="00A9337A"/>
    <w:rsid w:val="00A93E44"/>
    <w:rsid w:val="00A951AB"/>
    <w:rsid w:val="00A959BB"/>
    <w:rsid w:val="00A971AD"/>
    <w:rsid w:val="00AA77D0"/>
    <w:rsid w:val="00AB2C83"/>
    <w:rsid w:val="00AB6640"/>
    <w:rsid w:val="00AC379F"/>
    <w:rsid w:val="00AD1D14"/>
    <w:rsid w:val="00AE2790"/>
    <w:rsid w:val="00AF0086"/>
    <w:rsid w:val="00AF53AF"/>
    <w:rsid w:val="00AF5C34"/>
    <w:rsid w:val="00AF656C"/>
    <w:rsid w:val="00AF73AA"/>
    <w:rsid w:val="00B0158F"/>
    <w:rsid w:val="00B0474B"/>
    <w:rsid w:val="00B064CD"/>
    <w:rsid w:val="00B112A4"/>
    <w:rsid w:val="00B120E2"/>
    <w:rsid w:val="00B128AD"/>
    <w:rsid w:val="00B2165C"/>
    <w:rsid w:val="00B22178"/>
    <w:rsid w:val="00B3017F"/>
    <w:rsid w:val="00B4424F"/>
    <w:rsid w:val="00B6567C"/>
    <w:rsid w:val="00B81E6F"/>
    <w:rsid w:val="00B87BC9"/>
    <w:rsid w:val="00B91951"/>
    <w:rsid w:val="00B926F0"/>
    <w:rsid w:val="00BA7A2F"/>
    <w:rsid w:val="00BB0A9A"/>
    <w:rsid w:val="00BC0793"/>
    <w:rsid w:val="00BC3D04"/>
    <w:rsid w:val="00BC47F9"/>
    <w:rsid w:val="00BD090C"/>
    <w:rsid w:val="00BD6016"/>
    <w:rsid w:val="00BE14C9"/>
    <w:rsid w:val="00BE537F"/>
    <w:rsid w:val="00BF2D5C"/>
    <w:rsid w:val="00BF3CAF"/>
    <w:rsid w:val="00BF5D86"/>
    <w:rsid w:val="00BF77BB"/>
    <w:rsid w:val="00C01C2E"/>
    <w:rsid w:val="00C06B1C"/>
    <w:rsid w:val="00C1280E"/>
    <w:rsid w:val="00C25CFF"/>
    <w:rsid w:val="00C351CF"/>
    <w:rsid w:val="00C3527C"/>
    <w:rsid w:val="00C4272A"/>
    <w:rsid w:val="00C4344D"/>
    <w:rsid w:val="00C50D78"/>
    <w:rsid w:val="00C714C5"/>
    <w:rsid w:val="00C9276B"/>
    <w:rsid w:val="00C93E8F"/>
    <w:rsid w:val="00C94E21"/>
    <w:rsid w:val="00CA0CE4"/>
    <w:rsid w:val="00CC2673"/>
    <w:rsid w:val="00CE117B"/>
    <w:rsid w:val="00CF1A16"/>
    <w:rsid w:val="00CF3508"/>
    <w:rsid w:val="00CF35B1"/>
    <w:rsid w:val="00CF3A23"/>
    <w:rsid w:val="00D04B23"/>
    <w:rsid w:val="00D33E44"/>
    <w:rsid w:val="00D365D5"/>
    <w:rsid w:val="00D37F9A"/>
    <w:rsid w:val="00D544B0"/>
    <w:rsid w:val="00D56166"/>
    <w:rsid w:val="00D56AFE"/>
    <w:rsid w:val="00D6124A"/>
    <w:rsid w:val="00D63CDF"/>
    <w:rsid w:val="00D65553"/>
    <w:rsid w:val="00D66B49"/>
    <w:rsid w:val="00D72BDD"/>
    <w:rsid w:val="00D7424C"/>
    <w:rsid w:val="00D766D8"/>
    <w:rsid w:val="00D8351C"/>
    <w:rsid w:val="00D835BB"/>
    <w:rsid w:val="00D872D6"/>
    <w:rsid w:val="00D90BB6"/>
    <w:rsid w:val="00D9110F"/>
    <w:rsid w:val="00D977F7"/>
    <w:rsid w:val="00DA3F43"/>
    <w:rsid w:val="00DA4995"/>
    <w:rsid w:val="00DC66C3"/>
    <w:rsid w:val="00DD53A8"/>
    <w:rsid w:val="00DF1A18"/>
    <w:rsid w:val="00DF394B"/>
    <w:rsid w:val="00E076B5"/>
    <w:rsid w:val="00E1312D"/>
    <w:rsid w:val="00E2344D"/>
    <w:rsid w:val="00E37EEA"/>
    <w:rsid w:val="00E45BE0"/>
    <w:rsid w:val="00E46417"/>
    <w:rsid w:val="00E57DFE"/>
    <w:rsid w:val="00E701A8"/>
    <w:rsid w:val="00E72584"/>
    <w:rsid w:val="00E72C41"/>
    <w:rsid w:val="00E83303"/>
    <w:rsid w:val="00E844E2"/>
    <w:rsid w:val="00E96A3F"/>
    <w:rsid w:val="00E97D76"/>
    <w:rsid w:val="00EC2445"/>
    <w:rsid w:val="00EC43EB"/>
    <w:rsid w:val="00ED15B7"/>
    <w:rsid w:val="00ED64E5"/>
    <w:rsid w:val="00ED72D3"/>
    <w:rsid w:val="00EE736C"/>
    <w:rsid w:val="00EF404B"/>
    <w:rsid w:val="00EF4243"/>
    <w:rsid w:val="00EF6823"/>
    <w:rsid w:val="00EF782E"/>
    <w:rsid w:val="00F03F55"/>
    <w:rsid w:val="00F06A06"/>
    <w:rsid w:val="00F1019A"/>
    <w:rsid w:val="00F1120F"/>
    <w:rsid w:val="00F25672"/>
    <w:rsid w:val="00F34021"/>
    <w:rsid w:val="00F56D6B"/>
    <w:rsid w:val="00F61DF3"/>
    <w:rsid w:val="00F6205B"/>
    <w:rsid w:val="00F64C76"/>
    <w:rsid w:val="00F86AD2"/>
    <w:rsid w:val="00FB3131"/>
    <w:rsid w:val="00FB4BE4"/>
    <w:rsid w:val="00FB5639"/>
    <w:rsid w:val="00FB78B8"/>
    <w:rsid w:val="00FB7EF7"/>
    <w:rsid w:val="00FD7467"/>
    <w:rsid w:val="00FD7802"/>
    <w:rsid w:val="00FE0A55"/>
    <w:rsid w:val="00FE5F5A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7B186"/>
  <w15:chartTrackingRefBased/>
  <w15:docId w15:val="{D79F967D-8870-C84A-8D69-33CFAF79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8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E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68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823"/>
  </w:style>
  <w:style w:type="table" w:styleId="TableGrid">
    <w:name w:val="Table Grid"/>
    <w:basedOn w:val="TableNormal"/>
    <w:uiPriority w:val="39"/>
    <w:rsid w:val="00EF68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F68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823"/>
  </w:style>
  <w:style w:type="character" w:styleId="Strong">
    <w:name w:val="Strong"/>
    <w:basedOn w:val="DefaultParagraphFont"/>
    <w:uiPriority w:val="22"/>
    <w:qFormat/>
    <w:rsid w:val="00BA7A2F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94E2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94E2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319</Words>
  <Characters>1842</Characters>
  <Application>Microsoft Office Word</Application>
  <DocSecurity>4</DocSecurity>
  <Lines>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Pollock</dc:creator>
  <cp:keywords/>
  <dc:description/>
  <cp:lastModifiedBy>Melissa Pollock</cp:lastModifiedBy>
  <cp:revision>2</cp:revision>
  <cp:lastPrinted>2026-06-23T14:32:00Z</cp:lastPrinted>
  <dcterms:created xsi:type="dcterms:W3CDTF">2026-09-18T22:55:00Z</dcterms:created>
  <dcterms:modified xsi:type="dcterms:W3CDTF">2026-09-18T22:55:00Z</dcterms:modified>
</cp:coreProperties>
</file>